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41415" cy="8389620"/>
            <wp:effectExtent l="0" t="0" r="6985" b="1905"/>
            <wp:docPr id="1" name="图片 1" descr="99024b39ef09e3ff3611ee89cb02d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024b39ef09e3ff3611ee89cb02d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1415" cy="838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529705" cy="7675880"/>
            <wp:effectExtent l="0" t="0" r="4445" b="1270"/>
            <wp:docPr id="2" name="图片 2" descr="44b2730836dbaa7fc858555407c9f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4b2730836dbaa7fc858555407c9f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9705" cy="767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2FmZDhjMTlmYWZlYjVmYjEwM2ZlYzhlNGNmOGEifQ=="/>
  </w:docVars>
  <w:rsids>
    <w:rsidRoot w:val="3B9F3B44"/>
    <w:rsid w:val="3B9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2023-04-10T10:42:00Z</dcterms:created>
  <dc:creator>封心锁爱</dc:creator>
  <cp:lastModifiedBy>封心锁爱</cp:lastModifiedBy>
  <dcterms:modified xsi:type="dcterms:W3CDTF">2023-04-10T10:44:27Z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2E4B31854CF4417D81166D31F7843D4C_11</vt:lpwstr>
  </property>
</Properties>
</file>