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0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Theme="minorEastAsia" w:hAnsiTheme="minorEastAsia"/>
          <w:b/>
          <w:bCs/>
          <w:w w:val="95"/>
          <w:sz w:val="36"/>
          <w:szCs w:val="36"/>
          <w:lang w:val="en-US" w:eastAsia="zh-CN"/>
        </w:rPr>
        <w:t>竞争性磋商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】白碱滩区（克拉玛依高新区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幼儿园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厨具及家电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采购项目</w:t>
      </w:r>
    </w:p>
    <w:p>
      <w:pPr>
        <w:overflowPunct w:val="0"/>
        <w:spacing w:line="50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白碱滩区（克拉玛依高新区）幼儿园厨具及家电采购项目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二、项目编号：KBQ-CS-2022-020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三、采购目录：货物</w:t>
      </w:r>
    </w:p>
    <w:p>
      <w:pPr>
        <w:pStyle w:val="6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541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万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元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五、采购方式：竞争性磋商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  <w:bookmarkStart w:id="0" w:name="_GoBack"/>
      <w:bookmarkEnd w:id="0"/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八、报名截止时间：2022年8月18日10:00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开标时间：2022年08月18日10:30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（一）采购单位名称：白碱滩区（克拉玛依高新区）教育局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联系人：陈老师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电话：0990-6982312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10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U4ODhiYTY5ZDE2Y2M5MDAwZTZlZTRhNmI0MjY4Y2YifQ=="/>
  </w:docVars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1705DA"/>
    <w:rsid w:val="0272767D"/>
    <w:rsid w:val="02E62627"/>
    <w:rsid w:val="032848BD"/>
    <w:rsid w:val="034B2E38"/>
    <w:rsid w:val="03B617FC"/>
    <w:rsid w:val="0546430C"/>
    <w:rsid w:val="061B11E8"/>
    <w:rsid w:val="07EB7A4E"/>
    <w:rsid w:val="0A375176"/>
    <w:rsid w:val="0B184AE0"/>
    <w:rsid w:val="0C192A5F"/>
    <w:rsid w:val="0C4811D8"/>
    <w:rsid w:val="0C576C83"/>
    <w:rsid w:val="0EAA0BF8"/>
    <w:rsid w:val="0ECF2402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6B014D8"/>
    <w:rsid w:val="176A6027"/>
    <w:rsid w:val="18655E4C"/>
    <w:rsid w:val="19614414"/>
    <w:rsid w:val="1B220C53"/>
    <w:rsid w:val="1C165F65"/>
    <w:rsid w:val="1C591E43"/>
    <w:rsid w:val="1CCD70F2"/>
    <w:rsid w:val="1F906D4F"/>
    <w:rsid w:val="1F931A2E"/>
    <w:rsid w:val="1FB66151"/>
    <w:rsid w:val="202C4079"/>
    <w:rsid w:val="20880DD0"/>
    <w:rsid w:val="21CE33D7"/>
    <w:rsid w:val="21F65E1D"/>
    <w:rsid w:val="23024E6A"/>
    <w:rsid w:val="23D13C9D"/>
    <w:rsid w:val="261E60B0"/>
    <w:rsid w:val="26CB42B2"/>
    <w:rsid w:val="27E07298"/>
    <w:rsid w:val="27E13CB7"/>
    <w:rsid w:val="284E36E9"/>
    <w:rsid w:val="29A0362E"/>
    <w:rsid w:val="29BF4317"/>
    <w:rsid w:val="29FE71BA"/>
    <w:rsid w:val="2A4B751A"/>
    <w:rsid w:val="2A515040"/>
    <w:rsid w:val="2A666735"/>
    <w:rsid w:val="2A732716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4165BF6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C145EE2"/>
    <w:rsid w:val="3D3B56AB"/>
    <w:rsid w:val="40AC6EAF"/>
    <w:rsid w:val="417E5BAB"/>
    <w:rsid w:val="4256560D"/>
    <w:rsid w:val="42F52306"/>
    <w:rsid w:val="44284544"/>
    <w:rsid w:val="44537BE7"/>
    <w:rsid w:val="44F5167C"/>
    <w:rsid w:val="455442BD"/>
    <w:rsid w:val="457F537A"/>
    <w:rsid w:val="45826F51"/>
    <w:rsid w:val="45FE2F18"/>
    <w:rsid w:val="48AD50B0"/>
    <w:rsid w:val="48C64F53"/>
    <w:rsid w:val="49612D90"/>
    <w:rsid w:val="49C5081B"/>
    <w:rsid w:val="4A2F1962"/>
    <w:rsid w:val="4B3A06AD"/>
    <w:rsid w:val="4B814DFB"/>
    <w:rsid w:val="4BD72609"/>
    <w:rsid w:val="4CAE2535"/>
    <w:rsid w:val="4CC76658"/>
    <w:rsid w:val="4CDE739D"/>
    <w:rsid w:val="4E4A0BF6"/>
    <w:rsid w:val="50B05378"/>
    <w:rsid w:val="51B61234"/>
    <w:rsid w:val="531866E8"/>
    <w:rsid w:val="55057F03"/>
    <w:rsid w:val="55F8505D"/>
    <w:rsid w:val="57212888"/>
    <w:rsid w:val="585468EB"/>
    <w:rsid w:val="595571BD"/>
    <w:rsid w:val="59634341"/>
    <w:rsid w:val="59D676D0"/>
    <w:rsid w:val="5A8C6484"/>
    <w:rsid w:val="5BF745E9"/>
    <w:rsid w:val="5C4B738E"/>
    <w:rsid w:val="5D245401"/>
    <w:rsid w:val="5DB116B5"/>
    <w:rsid w:val="5E8904CE"/>
    <w:rsid w:val="5F0E0415"/>
    <w:rsid w:val="60A0765B"/>
    <w:rsid w:val="60C50767"/>
    <w:rsid w:val="61392839"/>
    <w:rsid w:val="62310A96"/>
    <w:rsid w:val="638F0F95"/>
    <w:rsid w:val="640F2717"/>
    <w:rsid w:val="645D3272"/>
    <w:rsid w:val="65841F22"/>
    <w:rsid w:val="658D0A8D"/>
    <w:rsid w:val="66FC518C"/>
    <w:rsid w:val="694F341A"/>
    <w:rsid w:val="6C6816B9"/>
    <w:rsid w:val="6CFE0BFF"/>
    <w:rsid w:val="6DAB1A14"/>
    <w:rsid w:val="6DB15E85"/>
    <w:rsid w:val="703B1957"/>
    <w:rsid w:val="72E87F4C"/>
    <w:rsid w:val="73170E49"/>
    <w:rsid w:val="73DD1E84"/>
    <w:rsid w:val="743224B5"/>
    <w:rsid w:val="7443127D"/>
    <w:rsid w:val="74D113C2"/>
    <w:rsid w:val="75FA0CE0"/>
    <w:rsid w:val="762E6406"/>
    <w:rsid w:val="770F3F61"/>
    <w:rsid w:val="77992127"/>
    <w:rsid w:val="77D3449D"/>
    <w:rsid w:val="787023AA"/>
    <w:rsid w:val="78C12DD5"/>
    <w:rsid w:val="7A5F6160"/>
    <w:rsid w:val="7A693094"/>
    <w:rsid w:val="7AC140CC"/>
    <w:rsid w:val="7BB23DC7"/>
    <w:rsid w:val="7C9C302D"/>
    <w:rsid w:val="7D124E1E"/>
    <w:rsid w:val="7D50260D"/>
    <w:rsid w:val="7E4E1C50"/>
    <w:rsid w:val="7E70004F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paragraph" w:styleId="4">
    <w:name w:val="Normal Indent"/>
    <w:basedOn w:val="1"/>
    <w:link w:val="19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"/>
    <w:basedOn w:val="1"/>
    <w:qFormat/>
    <w:uiPriority w:val="99"/>
    <w:rPr>
      <w:rFonts w:ascii="_x000B__x000C_" w:hAnsi="_x000B__x000C_" w:eastAsia="宋体"/>
      <w:sz w:val="21"/>
    </w:rPr>
  </w:style>
  <w:style w:type="paragraph" w:styleId="6">
    <w:name w:val="Body Text Indent"/>
    <w:basedOn w:val="1"/>
    <w:link w:val="18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1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7"/>
    <w:semiHidden/>
    <w:qFormat/>
    <w:uiPriority w:val="99"/>
    <w:rPr>
      <w:sz w:val="18"/>
      <w:szCs w:val="18"/>
    </w:rPr>
  </w:style>
  <w:style w:type="paragraph" w:customStyle="1" w:styleId="16">
    <w:name w:val="采购正文"/>
    <w:link w:val="17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7">
    <w:name w:val="采购正文 Char"/>
    <w:basedOn w:val="11"/>
    <w:link w:val="16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8">
    <w:name w:val="正文文本缩进 Char"/>
    <w:basedOn w:val="11"/>
    <w:link w:val="6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9">
    <w:name w:val="正文缩进 Char"/>
    <w:link w:val="4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995</Words>
  <Characters>1168</Characters>
  <Lines>8</Lines>
  <Paragraphs>2</Paragraphs>
  <TotalTime>1</TotalTime>
  <ScaleCrop>false</ScaleCrop>
  <LinksUpToDate>false</LinksUpToDate>
  <CharactersWithSpaces>1178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2022-08-05T09:17:59Z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